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B8D13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621DDDBA" w14:textId="6F955050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Harmonogram na </w:t>
      </w:r>
      <w:r w:rsidR="00E02556">
        <w:rPr>
          <w:rFonts w:ascii="Tahoma" w:hAnsi="Tahoma" w:cs="Tahoma"/>
          <w:b/>
          <w:sz w:val="20"/>
          <w:szCs w:val="20"/>
        </w:rPr>
        <w:t>7</w:t>
      </w:r>
      <w:r w:rsidR="0069539B">
        <w:rPr>
          <w:rFonts w:ascii="Tahoma" w:hAnsi="Tahoma" w:cs="Tahoma"/>
          <w:b/>
          <w:sz w:val="20"/>
          <w:szCs w:val="20"/>
        </w:rPr>
        <w:t>.0</w:t>
      </w:r>
      <w:r w:rsidR="00E02556">
        <w:rPr>
          <w:rFonts w:ascii="Tahoma" w:hAnsi="Tahoma" w:cs="Tahoma"/>
          <w:b/>
          <w:sz w:val="20"/>
          <w:szCs w:val="20"/>
        </w:rPr>
        <w:t>9</w:t>
      </w:r>
      <w:r w:rsidR="0069539B">
        <w:rPr>
          <w:rFonts w:ascii="Tahoma" w:hAnsi="Tahoma" w:cs="Tahoma"/>
          <w:b/>
          <w:sz w:val="20"/>
          <w:szCs w:val="20"/>
        </w:rPr>
        <w:t xml:space="preserve"> – </w:t>
      </w:r>
      <w:r w:rsidR="00E02556">
        <w:rPr>
          <w:rFonts w:ascii="Tahoma" w:hAnsi="Tahoma" w:cs="Tahoma"/>
          <w:b/>
          <w:sz w:val="20"/>
          <w:szCs w:val="20"/>
        </w:rPr>
        <w:t>11</w:t>
      </w:r>
      <w:r w:rsidR="0069539B">
        <w:rPr>
          <w:rFonts w:ascii="Tahoma" w:hAnsi="Tahoma" w:cs="Tahoma"/>
          <w:b/>
          <w:sz w:val="20"/>
          <w:szCs w:val="20"/>
        </w:rPr>
        <w:t>.0</w:t>
      </w:r>
      <w:r w:rsidR="00E02556">
        <w:rPr>
          <w:rFonts w:ascii="Tahoma" w:hAnsi="Tahoma" w:cs="Tahoma"/>
          <w:b/>
          <w:sz w:val="20"/>
          <w:szCs w:val="20"/>
        </w:rPr>
        <w:t>9</w:t>
      </w:r>
      <w:r w:rsidR="0069539B">
        <w:rPr>
          <w:rFonts w:ascii="Tahoma" w:hAnsi="Tahoma" w:cs="Tahoma"/>
          <w:b/>
          <w:sz w:val="20"/>
          <w:szCs w:val="20"/>
        </w:rPr>
        <w:t>.2026</w:t>
      </w:r>
    </w:p>
    <w:p w14:paraId="7D01E76D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35A7634C" w14:textId="09ADF7F8" w:rsidR="0054483B" w:rsidRPr="0054483B" w:rsidRDefault="00B004BE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Zamiatarka</w:t>
      </w:r>
      <w:r w:rsidR="002A2CA6">
        <w:rPr>
          <w:rFonts w:ascii="Tahoma" w:hAnsi="Tahoma" w:cs="Tahoma"/>
          <w:b/>
          <w:sz w:val="20"/>
          <w:szCs w:val="20"/>
        </w:rPr>
        <w:t xml:space="preserve"> chodnikowa</w:t>
      </w:r>
    </w:p>
    <w:p w14:paraId="3021B2D6" w14:textId="37A432B0" w:rsidR="001C2824" w:rsidRDefault="00340A01" w:rsidP="005829C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</w:t>
      </w:r>
      <w:r w:rsidR="00FF6D4F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ul.</w:t>
      </w:r>
      <w:r w:rsidR="005A54DA">
        <w:rPr>
          <w:rFonts w:ascii="Tahoma" w:hAnsi="Tahoma" w:cs="Tahoma"/>
          <w:bCs/>
          <w:sz w:val="20"/>
          <w:szCs w:val="20"/>
        </w:rPr>
        <w:t xml:space="preserve"> </w:t>
      </w:r>
      <w:r w:rsidR="002A2CA6">
        <w:rPr>
          <w:rFonts w:ascii="Tahoma" w:hAnsi="Tahoma" w:cs="Tahoma"/>
          <w:bCs/>
          <w:sz w:val="20"/>
          <w:szCs w:val="20"/>
        </w:rPr>
        <w:t>3-go Maja</w:t>
      </w:r>
    </w:p>
    <w:p w14:paraId="17C726D1" w14:textId="03C9A16C" w:rsidR="005829C7" w:rsidRDefault="005829C7" w:rsidP="005829C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2A2CA6">
        <w:rPr>
          <w:rFonts w:ascii="Tahoma" w:hAnsi="Tahoma" w:cs="Tahoma"/>
          <w:bCs/>
          <w:sz w:val="20"/>
          <w:szCs w:val="20"/>
        </w:rPr>
        <w:t>Grunwaldzka</w:t>
      </w:r>
    </w:p>
    <w:p w14:paraId="6449B287" w14:textId="234AF920" w:rsidR="005829C7" w:rsidRDefault="005829C7" w:rsidP="005829C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2A2CA6">
        <w:rPr>
          <w:rFonts w:ascii="Tahoma" w:hAnsi="Tahoma" w:cs="Tahoma"/>
          <w:bCs/>
          <w:sz w:val="20"/>
          <w:szCs w:val="20"/>
        </w:rPr>
        <w:t>Kinowa</w:t>
      </w:r>
    </w:p>
    <w:p w14:paraId="7B75E5EA" w14:textId="6E84154E" w:rsidR="005829C7" w:rsidRDefault="005829C7" w:rsidP="005829C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3F274C">
        <w:rPr>
          <w:rFonts w:ascii="Tahoma" w:hAnsi="Tahoma" w:cs="Tahoma"/>
          <w:bCs/>
          <w:sz w:val="20"/>
          <w:szCs w:val="20"/>
        </w:rPr>
        <w:t>Deptak</w:t>
      </w:r>
    </w:p>
    <w:p w14:paraId="1EC06904" w14:textId="7D4270A6" w:rsidR="005829C7" w:rsidRDefault="005829C7" w:rsidP="005829C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proofErr w:type="spellStart"/>
      <w:r w:rsidR="003F274C">
        <w:rPr>
          <w:rFonts w:ascii="Tahoma" w:hAnsi="Tahoma" w:cs="Tahoma"/>
          <w:bCs/>
          <w:sz w:val="20"/>
          <w:szCs w:val="20"/>
        </w:rPr>
        <w:t>Eurodeptak</w:t>
      </w:r>
      <w:proofErr w:type="spellEnd"/>
    </w:p>
    <w:p w14:paraId="1E017881" w14:textId="0692862F" w:rsidR="005829C7" w:rsidRDefault="005829C7" w:rsidP="005829C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3F274C">
        <w:rPr>
          <w:rFonts w:ascii="Tahoma" w:hAnsi="Tahoma" w:cs="Tahoma"/>
          <w:bCs/>
          <w:sz w:val="20"/>
          <w:szCs w:val="20"/>
        </w:rPr>
        <w:t>Konopnickiej</w:t>
      </w:r>
    </w:p>
    <w:p w14:paraId="7A0BC6A5" w14:textId="1EC33D7A" w:rsidR="005829C7" w:rsidRDefault="005829C7" w:rsidP="005829C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3F274C">
        <w:rPr>
          <w:rFonts w:ascii="Tahoma" w:hAnsi="Tahoma" w:cs="Tahoma"/>
          <w:bCs/>
          <w:sz w:val="20"/>
          <w:szCs w:val="20"/>
        </w:rPr>
        <w:t>Ścieżka rowerowa</w:t>
      </w:r>
    </w:p>
    <w:p w14:paraId="40826516" w14:textId="292F2B83" w:rsidR="005829C7" w:rsidRDefault="005829C7" w:rsidP="005829C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3F274C">
        <w:rPr>
          <w:rFonts w:ascii="Tahoma" w:hAnsi="Tahoma" w:cs="Tahoma"/>
          <w:bCs/>
          <w:sz w:val="20"/>
          <w:szCs w:val="20"/>
        </w:rPr>
        <w:t>Wyspa Teatralna</w:t>
      </w:r>
    </w:p>
    <w:p w14:paraId="5187EFCD" w14:textId="46DCE622" w:rsidR="00C13E94" w:rsidRDefault="00C13E94" w:rsidP="0054483B">
      <w:pPr>
        <w:rPr>
          <w:rFonts w:ascii="Tahoma" w:hAnsi="Tahoma" w:cs="Tahoma"/>
          <w:bCs/>
          <w:sz w:val="20"/>
          <w:szCs w:val="20"/>
        </w:rPr>
      </w:pPr>
    </w:p>
    <w:p w14:paraId="21E33E71" w14:textId="664E1D72" w:rsidR="00C13E94" w:rsidRDefault="00C13E9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Harmonogram może ulec zmian</w:t>
      </w:r>
      <w:r w:rsidR="004835F1">
        <w:rPr>
          <w:rFonts w:ascii="Tahoma" w:hAnsi="Tahoma" w:cs="Tahoma"/>
          <w:bCs/>
          <w:sz w:val="20"/>
          <w:szCs w:val="20"/>
        </w:rPr>
        <w:t>ie</w:t>
      </w:r>
      <w:r>
        <w:rPr>
          <w:rFonts w:ascii="Tahoma" w:hAnsi="Tahoma" w:cs="Tahoma"/>
          <w:bCs/>
          <w:sz w:val="20"/>
          <w:szCs w:val="20"/>
        </w:rPr>
        <w:t xml:space="preserve"> ze względu na warunki pogodowe lub nieprzewidziane awarie.</w:t>
      </w:r>
    </w:p>
    <w:p w14:paraId="1EDD1926" w14:textId="0665A245" w:rsidR="00C13E94" w:rsidRPr="00FD4944" w:rsidRDefault="00C13E9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Prosimy o </w:t>
      </w:r>
      <w:r w:rsidR="00E75823">
        <w:rPr>
          <w:rFonts w:ascii="Tahoma" w:hAnsi="Tahoma" w:cs="Tahoma"/>
          <w:bCs/>
          <w:sz w:val="20"/>
          <w:szCs w:val="20"/>
        </w:rPr>
        <w:t xml:space="preserve">usuwanie pojazdów </w:t>
      </w:r>
      <w:r w:rsidR="00D333C9">
        <w:rPr>
          <w:rFonts w:ascii="Tahoma" w:hAnsi="Tahoma" w:cs="Tahoma"/>
          <w:bCs/>
          <w:sz w:val="20"/>
          <w:szCs w:val="20"/>
        </w:rPr>
        <w:t>zaparkowanych</w:t>
      </w:r>
      <w:r w:rsidR="00E75823">
        <w:rPr>
          <w:rFonts w:ascii="Tahoma" w:hAnsi="Tahoma" w:cs="Tahoma"/>
          <w:bCs/>
          <w:sz w:val="20"/>
          <w:szCs w:val="20"/>
        </w:rPr>
        <w:t xml:space="preserve"> w okolicy przeprowadzanych prac.</w:t>
      </w:r>
      <w:r w:rsidR="00E773EF">
        <w:rPr>
          <w:rFonts w:ascii="Tahoma" w:hAnsi="Tahoma" w:cs="Tahoma"/>
          <w:bCs/>
          <w:sz w:val="20"/>
          <w:szCs w:val="20"/>
        </w:rPr>
        <w:t xml:space="preserve"> Ułatwi to nam zadanie.</w:t>
      </w:r>
    </w:p>
    <w:p w14:paraId="7D227F46" w14:textId="77777777" w:rsidR="00631AD8" w:rsidRDefault="00631AD8" w:rsidP="00294CA2">
      <w:pPr>
        <w:jc w:val="right"/>
        <w:rPr>
          <w:rFonts w:ascii="Tahoma" w:hAnsi="Tahoma" w:cs="Tahoma"/>
          <w:b/>
          <w:sz w:val="20"/>
          <w:szCs w:val="20"/>
        </w:rPr>
      </w:pPr>
    </w:p>
    <w:sectPr w:rsidR="00631A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D5DBF" w14:textId="77777777" w:rsidR="004F77F7" w:rsidRDefault="004F77F7" w:rsidP="00743808">
      <w:pPr>
        <w:spacing w:after="0" w:line="240" w:lineRule="auto"/>
      </w:pPr>
      <w:r>
        <w:separator/>
      </w:r>
    </w:p>
  </w:endnote>
  <w:endnote w:type="continuationSeparator" w:id="0">
    <w:p w14:paraId="2B6E694B" w14:textId="77777777" w:rsidR="004F77F7" w:rsidRDefault="004F77F7" w:rsidP="0074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53A1A" w14:textId="77777777" w:rsidR="004F77F7" w:rsidRDefault="004F77F7" w:rsidP="00743808">
      <w:pPr>
        <w:spacing w:after="0" w:line="240" w:lineRule="auto"/>
      </w:pPr>
      <w:r>
        <w:separator/>
      </w:r>
    </w:p>
  </w:footnote>
  <w:footnote w:type="continuationSeparator" w:id="0">
    <w:p w14:paraId="75047E56" w14:textId="77777777" w:rsidR="004F77F7" w:rsidRDefault="004F77F7" w:rsidP="00743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8B180" w14:textId="773A370A" w:rsidR="005163A5" w:rsidRDefault="00F15D47">
    <w:pPr>
      <w:pStyle w:val="Nagwek"/>
    </w:pPr>
    <w:r w:rsidRPr="00E27E88">
      <w:rPr>
        <w:noProof/>
      </w:rPr>
      <w:drawing>
        <wp:inline distT="0" distB="0" distL="0" distR="0" wp14:anchorId="7135B0DF" wp14:editId="33CF487C">
          <wp:extent cx="5736378" cy="839469"/>
          <wp:effectExtent l="0" t="0" r="0" b="0"/>
          <wp:docPr id="13876469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6469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6378" cy="839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BFFCDB" w14:textId="7DA74A42" w:rsidR="00743808" w:rsidRDefault="007438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876"/>
    <w:multiLevelType w:val="hybridMultilevel"/>
    <w:tmpl w:val="A1362B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C0A4E"/>
    <w:multiLevelType w:val="hybridMultilevel"/>
    <w:tmpl w:val="1D6AAB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0936BF"/>
    <w:multiLevelType w:val="hybridMultilevel"/>
    <w:tmpl w:val="B420B2BE"/>
    <w:lvl w:ilvl="0" w:tplc="C1DEDC62">
      <w:start w:val="1"/>
      <w:numFmt w:val="lowerLetter"/>
      <w:lvlText w:val="%1)"/>
      <w:lvlJc w:val="left"/>
      <w:pPr>
        <w:ind w:left="324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26B11467"/>
    <w:multiLevelType w:val="hybridMultilevel"/>
    <w:tmpl w:val="B148C304"/>
    <w:lvl w:ilvl="0" w:tplc="08C0EB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/>
      </w:rPr>
    </w:lvl>
    <w:lvl w:ilvl="1" w:tplc="8174C4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35EE1"/>
    <w:multiLevelType w:val="multilevel"/>
    <w:tmpl w:val="5A70F7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820BB2"/>
    <w:multiLevelType w:val="hybridMultilevel"/>
    <w:tmpl w:val="89F03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339C1"/>
    <w:multiLevelType w:val="multilevel"/>
    <w:tmpl w:val="D4DC8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3668B5"/>
    <w:multiLevelType w:val="multilevel"/>
    <w:tmpl w:val="21868A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195BBA"/>
    <w:multiLevelType w:val="hybridMultilevel"/>
    <w:tmpl w:val="ABA8C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55BF6"/>
    <w:multiLevelType w:val="hybridMultilevel"/>
    <w:tmpl w:val="66EAA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77BB4"/>
    <w:multiLevelType w:val="hybridMultilevel"/>
    <w:tmpl w:val="EE0C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53895"/>
    <w:multiLevelType w:val="multilevel"/>
    <w:tmpl w:val="E8AA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C670A"/>
    <w:multiLevelType w:val="hybridMultilevel"/>
    <w:tmpl w:val="ACB64C56"/>
    <w:lvl w:ilvl="0" w:tplc="0415000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13" w:hanging="360"/>
      </w:pPr>
      <w:rPr>
        <w:rFonts w:ascii="Wingdings" w:hAnsi="Wingdings" w:hint="default"/>
      </w:rPr>
    </w:lvl>
  </w:abstractNum>
  <w:abstractNum w:abstractNumId="14" w15:restartNumberingAfterBreak="0">
    <w:nsid w:val="566059A8"/>
    <w:multiLevelType w:val="hybridMultilevel"/>
    <w:tmpl w:val="493631C8"/>
    <w:lvl w:ilvl="0" w:tplc="0E649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973918"/>
    <w:multiLevelType w:val="hybridMultilevel"/>
    <w:tmpl w:val="F45E542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723A74CF"/>
    <w:multiLevelType w:val="multilevel"/>
    <w:tmpl w:val="E1C87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255742">
    <w:abstractNumId w:val="16"/>
  </w:num>
  <w:num w:numId="2" w16cid:durableId="349188722">
    <w:abstractNumId w:val="7"/>
  </w:num>
  <w:num w:numId="3" w16cid:durableId="38945164">
    <w:abstractNumId w:val="5"/>
  </w:num>
  <w:num w:numId="4" w16cid:durableId="784614803">
    <w:abstractNumId w:val="8"/>
  </w:num>
  <w:num w:numId="5" w16cid:durableId="1622570181">
    <w:abstractNumId w:val="12"/>
  </w:num>
  <w:num w:numId="6" w16cid:durableId="1352074195">
    <w:abstractNumId w:val="2"/>
  </w:num>
  <w:num w:numId="7" w16cid:durableId="1187056420">
    <w:abstractNumId w:val="4"/>
  </w:num>
  <w:num w:numId="8" w16cid:durableId="867718043">
    <w:abstractNumId w:val="0"/>
  </w:num>
  <w:num w:numId="9" w16cid:durableId="1360162511">
    <w:abstractNumId w:val="15"/>
  </w:num>
  <w:num w:numId="10" w16cid:durableId="641081462">
    <w:abstractNumId w:val="1"/>
  </w:num>
  <w:num w:numId="11" w16cid:durableId="1963656743">
    <w:abstractNumId w:val="9"/>
  </w:num>
  <w:num w:numId="12" w16cid:durableId="1440561011">
    <w:abstractNumId w:val="3"/>
  </w:num>
  <w:num w:numId="13" w16cid:durableId="45566228">
    <w:abstractNumId w:val="13"/>
  </w:num>
  <w:num w:numId="14" w16cid:durableId="534584318">
    <w:abstractNumId w:val="13"/>
  </w:num>
  <w:num w:numId="15" w16cid:durableId="847401614">
    <w:abstractNumId w:val="14"/>
  </w:num>
  <w:num w:numId="16" w16cid:durableId="1433284938">
    <w:abstractNumId w:val="6"/>
  </w:num>
  <w:num w:numId="17" w16cid:durableId="1867675213">
    <w:abstractNumId w:val="11"/>
  </w:num>
  <w:num w:numId="18" w16cid:durableId="338700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4B"/>
    <w:rsid w:val="00026F6B"/>
    <w:rsid w:val="00030053"/>
    <w:rsid w:val="00034D47"/>
    <w:rsid w:val="00047B49"/>
    <w:rsid w:val="00053EEC"/>
    <w:rsid w:val="00055B7F"/>
    <w:rsid w:val="00071926"/>
    <w:rsid w:val="000751B1"/>
    <w:rsid w:val="000A2C91"/>
    <w:rsid w:val="000B110C"/>
    <w:rsid w:val="000B5D57"/>
    <w:rsid w:val="000C7BBD"/>
    <w:rsid w:val="000D0E45"/>
    <w:rsid w:val="000E2DCA"/>
    <w:rsid w:val="00113605"/>
    <w:rsid w:val="0013487A"/>
    <w:rsid w:val="00151145"/>
    <w:rsid w:val="001857F9"/>
    <w:rsid w:val="00193515"/>
    <w:rsid w:val="001A0A50"/>
    <w:rsid w:val="001B1DA5"/>
    <w:rsid w:val="001B2E94"/>
    <w:rsid w:val="001C2824"/>
    <w:rsid w:val="001F1FD2"/>
    <w:rsid w:val="00215C0F"/>
    <w:rsid w:val="00237F7C"/>
    <w:rsid w:val="00242AFC"/>
    <w:rsid w:val="00262E8A"/>
    <w:rsid w:val="00265E1D"/>
    <w:rsid w:val="002717DD"/>
    <w:rsid w:val="002779C6"/>
    <w:rsid w:val="00284571"/>
    <w:rsid w:val="00285FCD"/>
    <w:rsid w:val="0029089E"/>
    <w:rsid w:val="00294CA2"/>
    <w:rsid w:val="002A2CA6"/>
    <w:rsid w:val="002E6B16"/>
    <w:rsid w:val="002E7925"/>
    <w:rsid w:val="002F4217"/>
    <w:rsid w:val="002F7017"/>
    <w:rsid w:val="003048BC"/>
    <w:rsid w:val="00304B04"/>
    <w:rsid w:val="00311133"/>
    <w:rsid w:val="00325B35"/>
    <w:rsid w:val="00331718"/>
    <w:rsid w:val="00340A01"/>
    <w:rsid w:val="00341754"/>
    <w:rsid w:val="003438C7"/>
    <w:rsid w:val="00344D42"/>
    <w:rsid w:val="00374FA0"/>
    <w:rsid w:val="00377E96"/>
    <w:rsid w:val="003A2067"/>
    <w:rsid w:val="003B29F7"/>
    <w:rsid w:val="003B480D"/>
    <w:rsid w:val="003E4179"/>
    <w:rsid w:val="003F0E71"/>
    <w:rsid w:val="003F274C"/>
    <w:rsid w:val="003F293D"/>
    <w:rsid w:val="003F4394"/>
    <w:rsid w:val="00432E9B"/>
    <w:rsid w:val="00471DC5"/>
    <w:rsid w:val="00475B7A"/>
    <w:rsid w:val="004835F1"/>
    <w:rsid w:val="00491E9D"/>
    <w:rsid w:val="00495139"/>
    <w:rsid w:val="00497330"/>
    <w:rsid w:val="004A20AA"/>
    <w:rsid w:val="004A25D3"/>
    <w:rsid w:val="004A6E08"/>
    <w:rsid w:val="004C235B"/>
    <w:rsid w:val="004D2C40"/>
    <w:rsid w:val="004E2B79"/>
    <w:rsid w:val="004E65E0"/>
    <w:rsid w:val="004F51F0"/>
    <w:rsid w:val="004F77F7"/>
    <w:rsid w:val="00515B07"/>
    <w:rsid w:val="005163A5"/>
    <w:rsid w:val="0052418E"/>
    <w:rsid w:val="0053109F"/>
    <w:rsid w:val="0054127C"/>
    <w:rsid w:val="00542C3B"/>
    <w:rsid w:val="0054483B"/>
    <w:rsid w:val="00566764"/>
    <w:rsid w:val="005829C7"/>
    <w:rsid w:val="005A2328"/>
    <w:rsid w:val="005A43EE"/>
    <w:rsid w:val="005A54DA"/>
    <w:rsid w:val="005C12F0"/>
    <w:rsid w:val="005C28B5"/>
    <w:rsid w:val="005C4DF5"/>
    <w:rsid w:val="005F16BB"/>
    <w:rsid w:val="005F42E6"/>
    <w:rsid w:val="00600283"/>
    <w:rsid w:val="00604709"/>
    <w:rsid w:val="00631AD8"/>
    <w:rsid w:val="0065464E"/>
    <w:rsid w:val="006660BE"/>
    <w:rsid w:val="00672857"/>
    <w:rsid w:val="00672D29"/>
    <w:rsid w:val="00673013"/>
    <w:rsid w:val="0069539B"/>
    <w:rsid w:val="006C2D57"/>
    <w:rsid w:val="006E2E0A"/>
    <w:rsid w:val="006F0707"/>
    <w:rsid w:val="00731C10"/>
    <w:rsid w:val="007400FB"/>
    <w:rsid w:val="00743808"/>
    <w:rsid w:val="00751929"/>
    <w:rsid w:val="0076403F"/>
    <w:rsid w:val="007650C1"/>
    <w:rsid w:val="0077094B"/>
    <w:rsid w:val="007805FA"/>
    <w:rsid w:val="007C30FC"/>
    <w:rsid w:val="007F0E8D"/>
    <w:rsid w:val="007F595A"/>
    <w:rsid w:val="007F77C8"/>
    <w:rsid w:val="008114E4"/>
    <w:rsid w:val="00834254"/>
    <w:rsid w:val="0084502C"/>
    <w:rsid w:val="00854C62"/>
    <w:rsid w:val="00865A12"/>
    <w:rsid w:val="00880329"/>
    <w:rsid w:val="0088162A"/>
    <w:rsid w:val="00890C6E"/>
    <w:rsid w:val="008932F8"/>
    <w:rsid w:val="008B72F4"/>
    <w:rsid w:val="008C183D"/>
    <w:rsid w:val="008D0C91"/>
    <w:rsid w:val="008F0EC6"/>
    <w:rsid w:val="008F6F5D"/>
    <w:rsid w:val="00912D66"/>
    <w:rsid w:val="00927F75"/>
    <w:rsid w:val="009302BC"/>
    <w:rsid w:val="00936B7A"/>
    <w:rsid w:val="00941B78"/>
    <w:rsid w:val="00957AC5"/>
    <w:rsid w:val="00972A7D"/>
    <w:rsid w:val="00975557"/>
    <w:rsid w:val="009806F8"/>
    <w:rsid w:val="009B1363"/>
    <w:rsid w:val="009B183A"/>
    <w:rsid w:val="009C545C"/>
    <w:rsid w:val="00A10325"/>
    <w:rsid w:val="00A37174"/>
    <w:rsid w:val="00A634EB"/>
    <w:rsid w:val="00A65040"/>
    <w:rsid w:val="00A6768E"/>
    <w:rsid w:val="00A76FBE"/>
    <w:rsid w:val="00AC413E"/>
    <w:rsid w:val="00AE5C74"/>
    <w:rsid w:val="00AE6D6A"/>
    <w:rsid w:val="00AF2A6C"/>
    <w:rsid w:val="00AF38B1"/>
    <w:rsid w:val="00AF52DD"/>
    <w:rsid w:val="00B004BE"/>
    <w:rsid w:val="00B367DC"/>
    <w:rsid w:val="00B60BBA"/>
    <w:rsid w:val="00B8732C"/>
    <w:rsid w:val="00B975F8"/>
    <w:rsid w:val="00BA51F7"/>
    <w:rsid w:val="00BB685C"/>
    <w:rsid w:val="00BF1277"/>
    <w:rsid w:val="00C11E3E"/>
    <w:rsid w:val="00C13E94"/>
    <w:rsid w:val="00C151D4"/>
    <w:rsid w:val="00C43D3A"/>
    <w:rsid w:val="00C46EC4"/>
    <w:rsid w:val="00C50CCC"/>
    <w:rsid w:val="00C52F87"/>
    <w:rsid w:val="00C77D90"/>
    <w:rsid w:val="00C951DE"/>
    <w:rsid w:val="00CA32D7"/>
    <w:rsid w:val="00CB3CF2"/>
    <w:rsid w:val="00CD126E"/>
    <w:rsid w:val="00CD76FD"/>
    <w:rsid w:val="00D060B0"/>
    <w:rsid w:val="00D07234"/>
    <w:rsid w:val="00D126E7"/>
    <w:rsid w:val="00D2237A"/>
    <w:rsid w:val="00D3200C"/>
    <w:rsid w:val="00D333C9"/>
    <w:rsid w:val="00D73A33"/>
    <w:rsid w:val="00D77624"/>
    <w:rsid w:val="00DB0DDB"/>
    <w:rsid w:val="00DB5E45"/>
    <w:rsid w:val="00DC7D90"/>
    <w:rsid w:val="00DD1C9A"/>
    <w:rsid w:val="00DE5061"/>
    <w:rsid w:val="00E02556"/>
    <w:rsid w:val="00E11EAF"/>
    <w:rsid w:val="00E1369D"/>
    <w:rsid w:val="00E21A7A"/>
    <w:rsid w:val="00E24329"/>
    <w:rsid w:val="00E51926"/>
    <w:rsid w:val="00E53902"/>
    <w:rsid w:val="00E675B6"/>
    <w:rsid w:val="00E75823"/>
    <w:rsid w:val="00E773EF"/>
    <w:rsid w:val="00E87AF7"/>
    <w:rsid w:val="00EA3719"/>
    <w:rsid w:val="00EA53EF"/>
    <w:rsid w:val="00EC0A00"/>
    <w:rsid w:val="00EC4C2C"/>
    <w:rsid w:val="00EE7979"/>
    <w:rsid w:val="00F14479"/>
    <w:rsid w:val="00F15D47"/>
    <w:rsid w:val="00F23ED4"/>
    <w:rsid w:val="00F34FCB"/>
    <w:rsid w:val="00F3577F"/>
    <w:rsid w:val="00F41674"/>
    <w:rsid w:val="00F940B3"/>
    <w:rsid w:val="00FA6D84"/>
    <w:rsid w:val="00FC4BAD"/>
    <w:rsid w:val="00FD4944"/>
    <w:rsid w:val="00FF4371"/>
    <w:rsid w:val="00FF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101F"/>
  <w15:chartTrackingRefBased/>
  <w15:docId w15:val="{B7EB3DFD-F8D6-4AAA-BC3B-DBE92AD9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0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9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9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9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9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9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9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94B"/>
    <w:rPr>
      <w:i/>
      <w:iCs/>
      <w:color w:val="404040" w:themeColor="text1" w:themeTint="BF"/>
    </w:rPr>
  </w:style>
  <w:style w:type="paragraph" w:styleId="Akapitzlist">
    <w:name w:val="List Paragraph"/>
    <w:aliases w:val="CW_Lista,Eko punkty,podpunkt,Normalny2,lp1,Preambuła,CP-UC,CP-Punkty,Bullet List,List - bullets,Equipment,Bullet 1,List Paragraph Char Char,b1,Figure_name,Numbered Indented Text,List Paragraph11,Ref,Use Case List Paragraph Char,List_TIS,L"/>
    <w:basedOn w:val="Normalny"/>
    <w:link w:val="AkapitzlistZnak"/>
    <w:uiPriority w:val="34"/>
    <w:qFormat/>
    <w:rsid w:val="007709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9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9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94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77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7094B"/>
  </w:style>
  <w:style w:type="character" w:customStyle="1" w:styleId="eop">
    <w:name w:val="eop"/>
    <w:basedOn w:val="Domylnaczcionkaakapitu"/>
    <w:rsid w:val="0077094B"/>
  </w:style>
  <w:style w:type="character" w:customStyle="1" w:styleId="scxw196838512">
    <w:name w:val="scxw196838512"/>
    <w:basedOn w:val="Domylnaczcionkaakapitu"/>
    <w:rsid w:val="0077094B"/>
  </w:style>
  <w:style w:type="character" w:customStyle="1" w:styleId="tabchar">
    <w:name w:val="tabchar"/>
    <w:basedOn w:val="Domylnaczcionkaakapitu"/>
    <w:rsid w:val="0077094B"/>
  </w:style>
  <w:style w:type="paragraph" w:styleId="Nagwek">
    <w:name w:val="header"/>
    <w:basedOn w:val="Normalny"/>
    <w:link w:val="Nagwek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808"/>
  </w:style>
  <w:style w:type="paragraph" w:styleId="Stopka">
    <w:name w:val="footer"/>
    <w:basedOn w:val="Normalny"/>
    <w:link w:val="Stopka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808"/>
  </w:style>
  <w:style w:type="character" w:customStyle="1" w:styleId="AkapitzlistZnak">
    <w:name w:val="Akapit z listą Znak"/>
    <w:aliases w:val="CW_Lista Znak,Eko punkty Znak,podpunkt Znak,Normalny2 Znak,lp1 Znak,Preambuła Znak,CP-UC Znak,CP-Punkty Znak,Bullet List Znak,List - bullets Znak,Equipment Znak,Bullet 1 Znak,List Paragraph Char Char Znak,b1 Znak,Figure_name Znak"/>
    <w:link w:val="Akapitzlist"/>
    <w:uiPriority w:val="34"/>
    <w:qFormat/>
    <w:locked/>
    <w:rsid w:val="00294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Wójtowicz</dc:creator>
  <cp:keywords/>
  <dc:description/>
  <cp:lastModifiedBy>Mariusz Jankowiak</cp:lastModifiedBy>
  <cp:revision>2</cp:revision>
  <cp:lastPrinted>2025-10-03T12:50:00Z</cp:lastPrinted>
  <dcterms:created xsi:type="dcterms:W3CDTF">2026-09-04T12:02:00Z</dcterms:created>
  <dcterms:modified xsi:type="dcterms:W3CDTF">2026-09-04T12:02:00Z</dcterms:modified>
</cp:coreProperties>
</file>